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EB" w:rsidRPr="003668EB" w:rsidRDefault="003668EB" w:rsidP="003668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EB" w:rsidRPr="003668EB" w:rsidRDefault="003668EB" w:rsidP="003668E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2602" w:rsidRDefault="00642602" w:rsidP="003668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602" w:rsidRDefault="00642602" w:rsidP="003668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602" w:rsidRDefault="00642602" w:rsidP="003668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602" w:rsidRDefault="00642602" w:rsidP="003668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602" w:rsidRDefault="00642602" w:rsidP="003668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602" w:rsidRDefault="00642602" w:rsidP="003668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602" w:rsidRDefault="00642602" w:rsidP="003668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602" w:rsidRPr="00642602" w:rsidRDefault="00642602" w:rsidP="003668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42602" w:rsidRPr="00642602" w:rsidRDefault="00642602" w:rsidP="003668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668EB" w:rsidRPr="00642602" w:rsidRDefault="003668EB" w:rsidP="0064260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42602">
        <w:rPr>
          <w:rFonts w:ascii="Times New Roman" w:hAnsi="Times New Roman" w:cs="Times New Roman"/>
          <w:b/>
          <w:color w:val="000000"/>
          <w:sz w:val="40"/>
          <w:szCs w:val="40"/>
        </w:rPr>
        <w:t>Круглый стол</w:t>
      </w:r>
      <w:r w:rsidR="0064260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для родителей</w:t>
      </w:r>
    </w:p>
    <w:p w:rsidR="003668EB" w:rsidRPr="00642602" w:rsidRDefault="003668EB" w:rsidP="003668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602">
        <w:rPr>
          <w:rFonts w:ascii="Times New Roman" w:hAnsi="Times New Roman" w:cs="Times New Roman"/>
          <w:b/>
          <w:color w:val="000000"/>
          <w:sz w:val="40"/>
          <w:szCs w:val="40"/>
        </w:rPr>
        <w:t>«Совместные игры с детьми, путь к взаимопониманию в семье».</w:t>
      </w: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642602" w:rsidP="0064260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Подготовила воспитатель:</w:t>
      </w:r>
    </w:p>
    <w:p w:rsidR="00642602" w:rsidRPr="00642602" w:rsidRDefault="00642602" w:rsidP="0064260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Зиновьева Ирина Анатольевна</w:t>
      </w: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3668EB" w:rsidP="00A83A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668EB" w:rsidRDefault="003668EB" w:rsidP="003668E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3563D" w:rsidRPr="00A83AED" w:rsidRDefault="0053437E" w:rsidP="003668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A83A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Круглый стол</w:t>
      </w:r>
      <w:r w:rsidR="00C3563D" w:rsidRPr="00A83A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родителей старшей</w:t>
      </w:r>
      <w:r w:rsidR="00E6384B" w:rsidRPr="00A83A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группы</w:t>
      </w:r>
      <w:r w:rsidRPr="00A83A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</w:t>
      </w:r>
      <w:r w:rsidR="00BE4AF9" w:rsidRPr="00A83A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«Совместные игры с детьми, путь к взаимопониманию в семье</w:t>
      </w:r>
      <w:r w:rsidR="001C72CA" w:rsidRPr="00A83A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bookmarkEnd w:id="0"/>
    <w:p w:rsidR="00A83AED" w:rsidRDefault="00E6384B" w:rsidP="00A83AE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совместным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играм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занятиям с ребенком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3668EB" w:rsidRDefault="00C3563D" w:rsidP="003668E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</w:t>
      </w:r>
      <w:r w:rsidR="00E6384B"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="00E6384B"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3437E"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Осуществить консультативную поддержку </w:t>
      </w:r>
      <w:r w:rsidR="00E6384B"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организации совместной игры </w:t>
      </w:r>
      <w:r w:rsidR="00E6384B"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 с ребёнком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668EB" w:rsidRDefault="00E6384B" w:rsidP="003668E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практическими способами создания игровой ситуации в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условиях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668EB" w:rsidRDefault="00E6384B" w:rsidP="003668E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желанию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играть с ребёнком дома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668EB" w:rsidRDefault="003668EB" w:rsidP="003668E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Оборудование: </w:t>
      </w:r>
      <w:r w:rsidRPr="00366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мультимедийное 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ручки, листы бумаги, видеоролик с ответами детей, палочки желтого, зеленого, красного цвета</w:t>
      </w:r>
      <w:r w:rsidR="00987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с вопросами.</w:t>
      </w:r>
      <w:proofErr w:type="gramEnd"/>
    </w:p>
    <w:p w:rsidR="003668EB" w:rsidRDefault="003668EB" w:rsidP="003668E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съемка видеоролика с ответами детей.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</w:t>
      </w:r>
    </w:p>
    <w:p w:rsidR="00A83AED" w:rsidRDefault="00E6384B" w:rsidP="003668E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A83AE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  <w:r w:rsidR="0053437E" w:rsidRPr="00A83AE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7D164A"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«Добрый вечер, уважаемые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7D164A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Взрослые считают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детская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</w:t>
      </w:r>
      <w:r w:rsidR="007D164A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мое непринуждённое и простое </w:t>
      </w:r>
      <w:proofErr w:type="gramStart"/>
      <w:r w:rsidR="007D164A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</w:t>
      </w:r>
      <w:proofErr w:type="gramEnd"/>
      <w:r w:rsidR="007D164A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требующее участие взрослых. И, мы, взрослые не считаем это обязательным делом,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помогу вам, разобраться, как и во что можно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 с детьми дома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66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необычное 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спомните ваши семейные вечера и дайте им самооценку. Если вы поступаете</w:t>
      </w:r>
      <w:r w:rsidR="00294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же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</w:t>
      </w:r>
      <w:r w:rsidR="00294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50ED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выбирайте палочку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зеленого цвета; не всегда - жёлтого; никогда -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красного.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</w:t>
      </w:r>
    </w:p>
    <w:p w:rsidR="00A83AED" w:rsidRDefault="00E6384B" w:rsidP="00A83A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Каждый вечер уделяю время на игры с детьми.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Рассказываю ребенку о своих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играх из детства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</w:t>
      </w:r>
      <w:r w:rsidR="0014335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сломалась игрушка, чините вместе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</w:t>
      </w:r>
      <w:r w:rsidR="0014335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Купив новую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игру, объясняю, как с ней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</w:t>
      </w:r>
      <w:r w:rsidR="0014335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показываю разные варианты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14335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Беседую с ребенком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играх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игрушках в детском саду.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="007E399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14335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наказания не лишаю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</w:t>
      </w:r>
      <w:r w:rsidR="0014335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игры.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</w:p>
    <w:p w:rsidR="00A83AED" w:rsidRDefault="00E6384B" w:rsidP="00A83A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Часто </w:t>
      </w:r>
      <w:r w:rsidR="00DE092C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балую новой и</w:t>
      </w:r>
      <w:r w:rsidR="0014335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грушкой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A83AED" w:rsidRDefault="00E6384B" w:rsidP="00A83A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Пытаюсь загладить чувство вины перед ребенком покупкой игрушки.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</w:p>
    <w:p w:rsidR="00A83AED" w:rsidRDefault="00E6384B" w:rsidP="00A83A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Покупаю любую игрушку, не задумываясь о ее пользе.</w:t>
      </w:r>
      <w:r w:rsidR="0053437E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</w:p>
    <w:p w:rsidR="00E6384B" w:rsidRPr="00A83AED" w:rsidRDefault="00143350" w:rsidP="00A83A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10.Покупаете любую игрушку по требованию ребенка, не зависимо от цены.</w:t>
      </w:r>
    </w:p>
    <w:p w:rsidR="00E6384B" w:rsidRPr="00A83AED" w:rsidRDefault="00DE092C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 w:rsidR="003668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4335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Посмотрим, что же 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получилось. Если у в</w:t>
      </w:r>
      <w:r w:rsidR="00E550ED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 большинство зеленых палочек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значит, </w:t>
      </w:r>
      <w:r w:rsidR="00E6384B"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вашем доме присутствует всегда. Печально обстоит дело, ес</w:t>
      </w:r>
      <w:r w:rsidR="00E550ED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у вас больше синих палочек</w:t>
      </w:r>
      <w:r w:rsidR="0014335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6CA" w:rsidRPr="00A83AED" w:rsidRDefault="00BC76E0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поделиться св</w:t>
      </w:r>
      <w:r w:rsidR="007E399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оими наблюдениями и выразить мнение по поводу нашей темы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76E0" w:rsidRPr="00A83AED" w:rsidRDefault="007E3990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Высказывания</w:t>
      </w:r>
      <w:r w:rsidR="00BC76E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родителей:</w:t>
      </w:r>
    </w:p>
    <w:p w:rsidR="00BC76E0" w:rsidRPr="00A83AED" w:rsidRDefault="002C46CA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«Моя дочка все время </w:t>
      </w:r>
      <w:r w:rsidR="00E6384B"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играет</w:t>
      </w:r>
      <w:r w:rsidR="00BC76E0"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сама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C76E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требует моего участия.</w:t>
      </w:r>
      <w:r w:rsid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76E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Сама придумывает сюжеты для игры, </w:t>
      </w:r>
      <w:r w:rsidR="00C3563D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это только на руку</w:t>
      </w:r>
      <w:r w:rsid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Могу заниматься своими делами</w:t>
      </w:r>
      <w:r w:rsidR="007E399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6384B" w:rsidRPr="00A83AED" w:rsidRDefault="002C46CA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игры уходит много денег и времен</w:t>
      </w:r>
      <w:r w:rsidR="00BC76E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Игрушки постоянно разбросаны, с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тоят дорого, а ломаются в два сче</w:t>
      </w:r>
      <w:r w:rsidR="00BC76E0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та. Лучше игрушки заменить играми в гаджете. З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нания он и так получит в детском саду».</w:t>
      </w:r>
    </w:p>
    <w:p w:rsidR="00B56C8D" w:rsidRPr="00A83AED" w:rsidRDefault="00E6384B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(прои</w:t>
      </w:r>
      <w:r w:rsidR="00B56C8D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сходит обсуждение данных мнений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C46CA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3563D" w:rsidRPr="00A83AED" w:rsidRDefault="00C3563D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300EDD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300EDD"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300EDD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 хорошо знаете своего </w:t>
      </w:r>
      <w:r w:rsidR="00300EDD"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="00300EDD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Проверим? </w:t>
      </w:r>
      <w:r w:rsidR="00300EDD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нужно будет выполнить задание </w:t>
      </w:r>
      <w:r w:rsidR="00300EDD"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«Угадайте, какую игрушку выбрал бы ваш ребенок?»</w:t>
      </w:r>
      <w:r w:rsidR="00300EDD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0EDD" w:rsidRPr="00A83AED" w:rsidRDefault="00300EDD" w:rsidP="003668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пишут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листке бумаги, название той игрушки, с которой, по их мнению, стал бы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 их ребенок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3563D" w:rsidRPr="00A83AED" w:rsidRDefault="00C3563D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</w:t>
      </w:r>
      <w:r w:rsidR="00E6384B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осмотрим, во что же предпочитают </w:t>
      </w:r>
      <w:r w:rsidR="00E6384B"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 ваши дети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E6384B" w:rsidRPr="00A83AED" w:rsidRDefault="00E6384B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(демонстрируется видеоролик из жизни детей в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A83A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группе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384B" w:rsidRPr="00A83AED" w:rsidRDefault="00E6384B" w:rsidP="0098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</w:t>
      </w:r>
      <w:r w:rsidR="00C3563D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данного упражнения родители убеждаются, что к выбору игрушек для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детей, нужно подходить осознанно и внимательно.</w:t>
      </w:r>
    </w:p>
    <w:p w:rsidR="00DE092C" w:rsidRPr="00A83AED" w:rsidRDefault="00DE092C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что развивает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E092C" w:rsidRPr="00A83AED" w:rsidRDefault="00DE092C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Ответы родителей</w:t>
      </w:r>
      <w:r w:rsidRPr="00A83A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E092C" w:rsidRPr="00A83AED" w:rsidRDefault="00DE092C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игре ребе</w:t>
      </w:r>
      <w:r w:rsidR="00987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нок приобретает новые и закрепляет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имеющиеся знания;</w:t>
      </w:r>
    </w:p>
    <w:p w:rsidR="00DE092C" w:rsidRPr="00A83AED" w:rsidRDefault="00987EE1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речь</w:t>
      </w:r>
      <w:r w:rsidR="00DE092C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092C" w:rsidRPr="00A83AED" w:rsidRDefault="00DE092C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любознательность;</w:t>
      </w:r>
    </w:p>
    <w:p w:rsidR="00DE092C" w:rsidRPr="00A83AED" w:rsidRDefault="00DE092C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творчество и фантазию;</w:t>
      </w:r>
    </w:p>
    <w:p w:rsidR="00DE092C" w:rsidRPr="00A83AED" w:rsidRDefault="00DE092C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внимание</w:t>
      </w:r>
      <w:r w:rsidR="00987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память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092C" w:rsidRPr="00A83AED" w:rsidRDefault="00DE092C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</w:t>
      </w:r>
      <w:r w:rsidR="00987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вивает мышление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092C" w:rsidRPr="00A83AED" w:rsidRDefault="00DE092C" w:rsidP="00A83AED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A83AED">
        <w:rPr>
          <w:sz w:val="28"/>
          <w:szCs w:val="28"/>
        </w:rPr>
        <w:lastRenderedPageBreak/>
        <w:t xml:space="preserve">- </w:t>
      </w:r>
      <w:r w:rsidR="00987EE1">
        <w:rPr>
          <w:b w:val="0"/>
          <w:sz w:val="28"/>
          <w:szCs w:val="28"/>
        </w:rPr>
        <w:t>развивает умение</w:t>
      </w:r>
      <w:r w:rsidRPr="00A83AED">
        <w:rPr>
          <w:b w:val="0"/>
          <w:sz w:val="28"/>
          <w:szCs w:val="28"/>
        </w:rPr>
        <w:t xml:space="preserve"> </w:t>
      </w:r>
      <w:r w:rsidR="00987EE1">
        <w:rPr>
          <w:b w:val="0"/>
          <w:sz w:val="28"/>
          <w:szCs w:val="28"/>
        </w:rPr>
        <w:t>общаться</w:t>
      </w:r>
      <w:r w:rsidRPr="00A83AED">
        <w:rPr>
          <w:b w:val="0"/>
          <w:sz w:val="28"/>
          <w:szCs w:val="28"/>
        </w:rPr>
        <w:t>;</w:t>
      </w:r>
    </w:p>
    <w:p w:rsidR="00DE092C" w:rsidRPr="00A83AED" w:rsidRDefault="00987EE1" w:rsidP="00A83A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снимает эмоциональное напряжение</w:t>
      </w:r>
      <w:r w:rsidR="00DE092C" w:rsidRPr="00A83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EE1" w:rsidRDefault="00987EE1" w:rsidP="00A83AE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Каждый ребенок будет</w:t>
      </w:r>
      <w:r w:rsidR="00C3563D" w:rsidRPr="00A83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очень рад минутам</w:t>
      </w:r>
      <w:r w:rsidR="00C3563D" w:rsidRPr="00A83AED">
        <w:rPr>
          <w:color w:val="111111"/>
          <w:sz w:val="28"/>
          <w:szCs w:val="28"/>
        </w:rPr>
        <w:t>, подаренным ему</w:t>
      </w:r>
      <w:r w:rsidR="00C3563D" w:rsidRPr="00A83AED">
        <w:rPr>
          <w:rStyle w:val="apple-converted-space"/>
          <w:color w:val="111111"/>
          <w:sz w:val="28"/>
          <w:szCs w:val="28"/>
        </w:rPr>
        <w:t> </w:t>
      </w:r>
      <w:r w:rsidR="00C3563D" w:rsidRPr="00A83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родителями в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совместной </w:t>
      </w:r>
      <w:r w:rsidR="00C3563D" w:rsidRPr="00A83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игре</w:t>
      </w:r>
      <w:r w:rsidR="00C3563D" w:rsidRPr="00A83AED">
        <w:rPr>
          <w:color w:val="111111"/>
          <w:sz w:val="28"/>
          <w:szCs w:val="28"/>
        </w:rPr>
        <w:t xml:space="preserve">. </w:t>
      </w:r>
      <w:r w:rsidR="00DE092C" w:rsidRPr="00A83AED">
        <w:rPr>
          <w:color w:val="111111"/>
          <w:sz w:val="28"/>
          <w:szCs w:val="28"/>
        </w:rPr>
        <w:t xml:space="preserve">Ведь такое общение  не бывает бесплодным </w:t>
      </w:r>
      <w:r>
        <w:rPr>
          <w:color w:val="111111"/>
          <w:sz w:val="28"/>
          <w:szCs w:val="28"/>
        </w:rPr>
        <w:t>как для детей, так и для родителей</w:t>
      </w:r>
      <w:r w:rsidR="00CD1382" w:rsidRPr="00A83AED">
        <w:rPr>
          <w:color w:val="111111"/>
          <w:sz w:val="28"/>
          <w:szCs w:val="28"/>
        </w:rPr>
        <w:t xml:space="preserve">. Чем больше </w:t>
      </w:r>
      <w:r w:rsidR="001E649B" w:rsidRPr="00A83AED">
        <w:rPr>
          <w:color w:val="111111"/>
          <w:sz w:val="28"/>
          <w:szCs w:val="28"/>
        </w:rPr>
        <w:t xml:space="preserve">времени </w:t>
      </w:r>
      <w:r w:rsidR="00CD1382" w:rsidRPr="00A83AED">
        <w:rPr>
          <w:color w:val="111111"/>
          <w:sz w:val="28"/>
          <w:szCs w:val="28"/>
        </w:rPr>
        <w:t>вы проведете  в обществе своего малыша, тем больше взаимопонимания и</w:t>
      </w:r>
      <w:r w:rsidR="00C3563D" w:rsidRPr="00A83AED">
        <w:rPr>
          <w:color w:val="111111"/>
          <w:sz w:val="28"/>
          <w:szCs w:val="28"/>
        </w:rPr>
        <w:t xml:space="preserve"> о</w:t>
      </w:r>
      <w:r w:rsidR="00CD1382" w:rsidRPr="00A83AED">
        <w:rPr>
          <w:color w:val="111111"/>
          <w:sz w:val="28"/>
          <w:szCs w:val="28"/>
        </w:rPr>
        <w:t>бщих интересов, возникнет между вами</w:t>
      </w:r>
      <w:r w:rsidR="00C3563D" w:rsidRPr="00A83AED">
        <w:rPr>
          <w:color w:val="111111"/>
          <w:sz w:val="28"/>
          <w:szCs w:val="28"/>
        </w:rPr>
        <w:t xml:space="preserve"> в дальнейшем</w:t>
      </w:r>
      <w:r>
        <w:rPr>
          <w:color w:val="111111"/>
          <w:sz w:val="28"/>
          <w:szCs w:val="28"/>
        </w:rPr>
        <w:t xml:space="preserve">. </w:t>
      </w:r>
    </w:p>
    <w:p w:rsidR="00C3563D" w:rsidRPr="00A83AED" w:rsidRDefault="00987EE1" w:rsidP="00A83AE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Участвуйте в жизни детей,</w:t>
      </w:r>
      <w:r w:rsidR="00C3563D" w:rsidRPr="00A83AED">
        <w:rPr>
          <w:rStyle w:val="apple-converted-space"/>
          <w:color w:val="111111"/>
          <w:sz w:val="28"/>
          <w:szCs w:val="28"/>
        </w:rPr>
        <w:t> </w:t>
      </w:r>
      <w:r w:rsidR="00C3563D" w:rsidRPr="00A83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играйте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ними чаще</w:t>
      </w:r>
      <w:r w:rsidR="00C3563D" w:rsidRPr="00A83AED">
        <w:rPr>
          <w:color w:val="111111"/>
          <w:sz w:val="28"/>
          <w:szCs w:val="28"/>
        </w:rPr>
        <w:t>!</w:t>
      </w:r>
    </w:p>
    <w:p w:rsidR="00C3563D" w:rsidRPr="00A83AED" w:rsidRDefault="00C3563D" w:rsidP="00A83AE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Pr="003668EB" w:rsidRDefault="003668EB" w:rsidP="003668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68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Список литературы:</w:t>
      </w:r>
    </w:p>
    <w:p w:rsidR="003668EB" w:rsidRDefault="003668EB" w:rsidP="003668E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Сертакова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«Инновационные формы взаимодействия дошкольного образовательного учреждения с семьей». Санкт – Петербург Детство пресс – 2013</w:t>
      </w:r>
    </w:p>
    <w:p w:rsidR="003668EB" w:rsidRDefault="003668EB" w:rsidP="003668E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С.Ю. Прохорова «Нетрадиционные формы проведения родительских собраний в детском саду». </w:t>
      </w:r>
    </w:p>
    <w:p w:rsidR="00294B1E" w:rsidRDefault="003668EB" w:rsidP="003668E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М.А. Панфилова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общения».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«Издательство ГНОМ и Д», 2008</w:t>
      </w:r>
      <w:r w:rsidR="00294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668EB" w:rsidRDefault="003668EB" w:rsidP="00294B1E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Интернет </w:t>
      </w:r>
      <w:proofErr w:type="spellStart"/>
      <w:r w:rsidRPr="00A93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рессурс</w:t>
      </w:r>
      <w:r w:rsidR="00294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668EB" w:rsidRDefault="003668EB" w:rsidP="003668E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psy</w:t>
      </w:r>
      <w:proofErr w:type="spellEnd"/>
      <w:r w:rsidRPr="00A93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su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научить родителей правильн</w:t>
      </w:r>
      <w:r w:rsidR="00294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играть с ребенком?»,  И.А.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Кимяева</w:t>
      </w:r>
      <w:proofErr w:type="spellEnd"/>
    </w:p>
    <w:p w:rsidR="003668EB" w:rsidRPr="000945DA" w:rsidRDefault="003668EB" w:rsidP="003668E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promum</w:t>
      </w:r>
      <w:proofErr w:type="spellEnd"/>
      <w:r w:rsidRPr="00C6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«Что делать родителям, если они не умеют играть с ребенком», Е. Гайдай</w:t>
      </w: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BF4" w:rsidRDefault="00FD7BF4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BF4" w:rsidRDefault="00FD7BF4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BF4" w:rsidRDefault="00FD7BF4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BF4" w:rsidRDefault="00FD7BF4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BF4" w:rsidRDefault="00FD7BF4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BF4" w:rsidRDefault="00FD7BF4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BF4" w:rsidRDefault="00FD7BF4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BF4" w:rsidRPr="00294B1E" w:rsidRDefault="00FD7BF4" w:rsidP="00FD7BF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94B1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Приложение</w:t>
      </w:r>
    </w:p>
    <w:p w:rsidR="00FD7BF4" w:rsidRPr="00A83AED" w:rsidRDefault="00FD7BF4" w:rsidP="00FD7B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«Игры со словами и буквами»</w:t>
      </w:r>
    </w:p>
    <w:p w:rsidR="00FD7BF4" w:rsidRPr="00A83AED" w:rsidRDefault="00FD7BF4" w:rsidP="00FD7B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ребенок знаком с буквами, напишите на бумаге буквы, из которых состоит его имя или какое-то слово. Затем разрежьте бумагу на разные кусочки, чтобы на каждом была одна буква. Пусть ребенок соберет слово. Возможно, ему потребуется ваша помощь.</w:t>
      </w:r>
    </w:p>
    <w:p w:rsidR="00FD7BF4" w:rsidRPr="00A83AED" w:rsidRDefault="00FD7BF4" w:rsidP="00FD7B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«Угадай сказку»</w:t>
      </w:r>
    </w:p>
    <w:p w:rsidR="00FD7BF4" w:rsidRPr="00A83AED" w:rsidRDefault="00FD7BF4" w:rsidP="00FD7B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Когда надо спокойно посидеть, займите ребенка сказкой. Но необычной. </w:t>
      </w:r>
      <w:proofErr w:type="gramStart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 хорошо знакомую сказку, не используя имен собственных и заменив старые понятия на похожие 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современные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: бал – на дискотеку, карету – на автомобиль, принцессу – на супермодель.</w:t>
      </w:r>
      <w:proofErr w:type="gramEnd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Интересно, когда ребенок поймет, какую сказку вы ему рассказываете. Но когда сказка будет </w:t>
      </w:r>
      <w:proofErr w:type="gramStart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угадана</w:t>
      </w:r>
      <w:proofErr w:type="gramEnd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продолжите увлекательный рассказ вместе.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также попросить найти 10 предметов, начинающихся с определенной буквы, или в которых есть две гласные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«Е»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«О»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(зерно, метро, корень, колено и т. д с разными звуками вначале и конце.)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В можно составить список из разных предметов и попросить ребенка найти все эти вещи.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«Угадай предмет»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 заключается в том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взрослый выбирает любой предмет, находящийся в комнате, и описывает его ребенку.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того, как предмет будет отгадан, </w:t>
      </w:r>
      <w:proofErr w:type="gramStart"/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играющие</w:t>
      </w:r>
      <w:proofErr w:type="gramEnd"/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меняются ролями.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усложнить задание, можно предложить ребенку самому задавать вопросы о загаданном предмете.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направлена на развитие способности к анализу и синтезу, развитию речи.</w:t>
      </w:r>
    </w:p>
    <w:p w:rsidR="00FD7BF4" w:rsidRPr="00AD4CC5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«Ласковый мелок»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говорит ребенку 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следующее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с тобой будем рисовать друг другу на спине»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 И мягким прикосновением пальцев изображает контур какого-либо предмета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 вариант, буквы, цифры, геометрические фигуры)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 как ребенок отгадает что нарисовал взрослый, изображение нежными движениями руки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«стирается»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Далее меняемся ролями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: рисует ребенок, отгадывает взрослый.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способствует снятию эмоционального напряжения, развитию тактильных ощущений).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Игры на кухне»</w:t>
      </w:r>
      <w:r w:rsidRPr="00A83AED">
        <w:rPr>
          <w:rStyle w:val="apple-converted-space"/>
          <w:color w:val="111111"/>
          <w:sz w:val="28"/>
          <w:szCs w:val="28"/>
        </w:rPr>
        <w:t> 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При организации повседневных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color w:val="111111"/>
          <w:sz w:val="28"/>
          <w:szCs w:val="28"/>
          <w:bdr w:val="none" w:sz="0" w:space="0" w:color="auto" w:frame="1"/>
        </w:rPr>
        <w:t>домашних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дел можно научить малыша многому полезному и интересному. Например, при приготовлении обеда можно на кухне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color w:val="111111"/>
          <w:sz w:val="28"/>
          <w:szCs w:val="28"/>
          <w:bdr w:val="none" w:sz="0" w:space="0" w:color="auto" w:frame="1"/>
        </w:rPr>
        <w:t>поиграть</w:t>
      </w:r>
      <w:r w:rsidRPr="004314AA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с ребенком в следующие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  <w:bdr w:val="none" w:sz="0" w:space="0" w:color="auto" w:frame="1"/>
        </w:rPr>
        <w:t>игры</w:t>
      </w:r>
      <w:r w:rsidRPr="00A83AED">
        <w:rPr>
          <w:color w:val="111111"/>
          <w:sz w:val="28"/>
          <w:szCs w:val="28"/>
        </w:rPr>
        <w:t>: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color w:val="111111"/>
          <w:sz w:val="28"/>
          <w:szCs w:val="28"/>
        </w:rPr>
      </w:pP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«Съедобно</w:t>
      </w:r>
      <w:proofErr w:type="gramStart"/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е-</w:t>
      </w:r>
      <w:proofErr w:type="gramEnd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несъедобное»</w:t>
      </w:r>
      <w:r w:rsidRPr="00A83AED">
        <w:rPr>
          <w:b/>
          <w:color w:val="111111"/>
          <w:sz w:val="28"/>
          <w:szCs w:val="28"/>
        </w:rPr>
        <w:t>.</w:t>
      </w:r>
      <w:r w:rsidRPr="00A83AED">
        <w:rPr>
          <w:rStyle w:val="apple-converted-space"/>
          <w:color w:val="111111"/>
          <w:sz w:val="28"/>
          <w:szCs w:val="28"/>
        </w:rPr>
        <w:t> 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 xml:space="preserve">: развитие внимания, памяти, расширение словарного запаса. </w:t>
      </w:r>
      <w:proofErr w:type="gramStart"/>
      <w:r w:rsidRPr="00A83AED">
        <w:rPr>
          <w:color w:val="111111"/>
          <w:sz w:val="28"/>
          <w:szCs w:val="28"/>
        </w:rPr>
        <w:t>Правила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  <w:bdr w:val="none" w:sz="0" w:space="0" w:color="auto" w:frame="1"/>
        </w:rPr>
        <w:t>игры</w:t>
      </w:r>
      <w:r w:rsidRPr="00A83AED">
        <w:rPr>
          <w:color w:val="111111"/>
          <w:sz w:val="28"/>
          <w:szCs w:val="28"/>
        </w:rPr>
        <w:t>: взрослый называет разные предметы (</w:t>
      </w:r>
      <w:r w:rsidRPr="00A83AED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A83AED">
        <w:rPr>
          <w:color w:val="111111"/>
          <w:sz w:val="28"/>
          <w:szCs w:val="28"/>
        </w:rPr>
        <w:t>: картошка, нож, вилка, торт, кастрюля и т. п., ребенок в свою очередь отвечает -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«съедобное»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или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«несъедобное»</w:t>
      </w:r>
      <w:r w:rsidRPr="00A83AED">
        <w:rPr>
          <w:color w:val="111111"/>
          <w:sz w:val="28"/>
          <w:szCs w:val="28"/>
        </w:rPr>
        <w:t>.</w:t>
      </w:r>
      <w:proofErr w:type="gramEnd"/>
      <w:r w:rsidRPr="00A83AED">
        <w:rPr>
          <w:color w:val="111111"/>
          <w:sz w:val="28"/>
          <w:szCs w:val="28"/>
        </w:rPr>
        <w:t xml:space="preserve"> Потом можно поменяться ролями.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b/>
          <w:color w:val="111111"/>
          <w:sz w:val="28"/>
          <w:szCs w:val="28"/>
        </w:rPr>
        <w:t>Отгадываем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«Вкусные»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b/>
          <w:color w:val="111111"/>
          <w:sz w:val="28"/>
          <w:szCs w:val="28"/>
        </w:rPr>
        <w:t>загадки</w:t>
      </w:r>
      <w:r w:rsidRPr="00A83AED">
        <w:rPr>
          <w:color w:val="111111"/>
          <w:sz w:val="28"/>
          <w:szCs w:val="28"/>
        </w:rPr>
        <w:t xml:space="preserve">.                                 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-В поле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color w:val="111111"/>
          <w:sz w:val="28"/>
          <w:szCs w:val="28"/>
          <w:bdr w:val="none" w:sz="0" w:space="0" w:color="auto" w:frame="1"/>
        </w:rPr>
        <w:t>родился</w:t>
      </w:r>
      <w:r w:rsidRPr="004314AA">
        <w:rPr>
          <w:b/>
          <w:color w:val="111111"/>
          <w:sz w:val="28"/>
          <w:szCs w:val="28"/>
        </w:rPr>
        <w:t>,</w:t>
      </w:r>
      <w:r w:rsidRPr="00A83AED">
        <w:rPr>
          <w:color w:val="111111"/>
          <w:sz w:val="28"/>
          <w:szCs w:val="28"/>
        </w:rPr>
        <w:t xml:space="preserve"> На заводе варился, На столе растворился.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(Сахар)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-Маленькое, сдобное Колесо съедобное. Я одна его не съем, Разделю ребятам всем.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(Бублик)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-Дедушка смеется, на нем шубонька трясется.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(Кисель)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 xml:space="preserve">-Холодок в пакете едят и взрослые и дети. Холодок, холодок, 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-Дай лизнуть тебя разок!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(Мороженое)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-В воде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color w:val="111111"/>
          <w:sz w:val="28"/>
          <w:szCs w:val="28"/>
          <w:bdr w:val="none" w:sz="0" w:space="0" w:color="auto" w:frame="1"/>
        </w:rPr>
        <w:t>родится</w:t>
      </w:r>
      <w:r w:rsidRPr="004314AA">
        <w:rPr>
          <w:b/>
          <w:color w:val="111111"/>
          <w:sz w:val="28"/>
          <w:szCs w:val="28"/>
        </w:rPr>
        <w:t>,</w:t>
      </w:r>
      <w:r w:rsidRPr="00A83AED">
        <w:rPr>
          <w:color w:val="111111"/>
          <w:sz w:val="28"/>
          <w:szCs w:val="28"/>
        </w:rPr>
        <w:t xml:space="preserve"> а воды боится.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(Соль)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-Наши поросятки выросли на грядке, к солнышку бочком, хвостики крючком. Эти поросятки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color w:val="111111"/>
          <w:sz w:val="28"/>
          <w:szCs w:val="28"/>
          <w:bdr w:val="none" w:sz="0" w:space="0" w:color="auto" w:frame="1"/>
        </w:rPr>
        <w:t>играют с нами в прятки</w:t>
      </w:r>
      <w:r w:rsidRPr="00A83AED">
        <w:rPr>
          <w:color w:val="111111"/>
          <w:sz w:val="28"/>
          <w:szCs w:val="28"/>
        </w:rPr>
        <w:t>.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(Огурцы)</w:t>
      </w:r>
    </w:p>
    <w:p w:rsidR="00FD7BF4" w:rsidRPr="00A83AED" w:rsidRDefault="00FD7BF4" w:rsidP="00AD4CC5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«Цвет, форма, размер»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>: развитие памяти, мышления, внимательности, логики.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A83AED">
        <w:rPr>
          <w:color w:val="111111"/>
          <w:sz w:val="28"/>
          <w:szCs w:val="28"/>
        </w:rPr>
        <w:t>: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предлагает ребенку назвать продукты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(предметы на кухне)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определенного цвета, формы, размера.</w:t>
      </w:r>
    </w:p>
    <w:p w:rsidR="00AD4CC5" w:rsidRDefault="00FD7BF4" w:rsidP="00FD7BF4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</w:t>
      </w:r>
    </w:p>
    <w:p w:rsidR="00AD4CC5" w:rsidRDefault="00AD4CC5" w:rsidP="00FD7BF4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AD4CC5" w:rsidRDefault="00AD4CC5" w:rsidP="00FD7BF4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AD4CC5" w:rsidRDefault="00AD4CC5" w:rsidP="00FD7BF4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«Угадай»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>: формирование умения думать и анализировать, обогащение речи, развитие творческого мышления, воображения, памяти.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A83AED">
        <w:rPr>
          <w:color w:val="111111"/>
          <w:sz w:val="28"/>
          <w:szCs w:val="28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больше»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>: развитие внимания, памяти, расширение словарного запаса. Правила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  <w:bdr w:val="none" w:sz="0" w:space="0" w:color="auto" w:frame="1"/>
        </w:rPr>
        <w:t>игры</w:t>
      </w:r>
      <w:r w:rsidRPr="00A83AED">
        <w:rPr>
          <w:color w:val="111111"/>
          <w:sz w:val="28"/>
          <w:szCs w:val="28"/>
        </w:rPr>
        <w:t xml:space="preserve">: вместе с ребенком выберите тему игры, </w:t>
      </w:r>
      <w:r w:rsidRPr="00A83AED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A83AED">
        <w:rPr>
          <w:color w:val="111111"/>
          <w:sz w:val="28"/>
          <w:szCs w:val="28"/>
        </w:rPr>
        <w:t>: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«Посуда, Мебель, Овощи, Фрукты, Птицы, Животные, Насекомые, Транспорт, Профессия, Деревья. Цветы» и т.д.</w:t>
      </w:r>
      <w:r w:rsidRPr="00A83AED">
        <w:rPr>
          <w:color w:val="111111"/>
          <w:sz w:val="28"/>
          <w:szCs w:val="28"/>
        </w:rPr>
        <w:t xml:space="preserve"> и по очереди называете. Кто больше назвал, тот и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color w:val="111111"/>
          <w:sz w:val="28"/>
          <w:szCs w:val="28"/>
          <w:bdr w:val="none" w:sz="0" w:space="0" w:color="auto" w:frame="1"/>
        </w:rPr>
        <w:t>выиграл</w:t>
      </w:r>
      <w:r w:rsidRPr="00A83AED">
        <w:rPr>
          <w:b/>
          <w:color w:val="111111"/>
          <w:sz w:val="28"/>
          <w:szCs w:val="28"/>
        </w:rPr>
        <w:t>!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>: формирование навыков словообразования.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A83AED">
        <w:rPr>
          <w:color w:val="111111"/>
          <w:sz w:val="28"/>
          <w:szCs w:val="28"/>
        </w:rPr>
        <w:t>: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называет любое слово, а ребенок должен назвать его ласково,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A83AED">
        <w:rPr>
          <w:color w:val="111111"/>
          <w:sz w:val="28"/>
          <w:szCs w:val="28"/>
        </w:rPr>
        <w:t>: морковь-</w:t>
      </w:r>
      <w:proofErr w:type="spellStart"/>
      <w:r w:rsidRPr="00A83AED">
        <w:rPr>
          <w:color w:val="111111"/>
          <w:sz w:val="28"/>
          <w:szCs w:val="28"/>
        </w:rPr>
        <w:t>морковочка</w:t>
      </w:r>
      <w:proofErr w:type="spellEnd"/>
      <w:r w:rsidRPr="00A83AED">
        <w:rPr>
          <w:color w:val="111111"/>
          <w:sz w:val="28"/>
          <w:szCs w:val="28"/>
        </w:rPr>
        <w:t>, тарелка-тарелочка и т. д.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Обзывалки</w:t>
      </w:r>
      <w:proofErr w:type="spellEnd"/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>: развитие речи, памяти, внимания, чувства юмора.</w:t>
      </w:r>
    </w:p>
    <w:p w:rsidR="00FD7BF4" w:rsidRPr="00A83AED" w:rsidRDefault="00FD7BF4" w:rsidP="00FD7BF4">
      <w:pPr>
        <w:pStyle w:val="a3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A83AED">
        <w:rPr>
          <w:color w:val="111111"/>
          <w:sz w:val="28"/>
          <w:szCs w:val="28"/>
        </w:rPr>
        <w:t>: совместно с ребенком выбираете тему игры,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A83AED">
        <w:rPr>
          <w:color w:val="111111"/>
          <w:sz w:val="28"/>
          <w:szCs w:val="28"/>
        </w:rPr>
        <w:t>: фрукты. И поочередно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«обзываете»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друг друга фруктами!</w:t>
      </w:r>
      <w:r w:rsidRPr="00A83AED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(Ты – яблоко, А ты – ананас!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А ты – банан!)</w:t>
      </w:r>
      <w:proofErr w:type="gramEnd"/>
    </w:p>
    <w:p w:rsidR="00FD7BF4" w:rsidRPr="00A83AED" w:rsidRDefault="00FD7BF4" w:rsidP="00FD7B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«Прикосновения»</w:t>
      </w:r>
    </w:p>
    <w:p w:rsidR="00FD7BF4" w:rsidRPr="00A83AED" w:rsidRDefault="00FD7BF4" w:rsidP="00FD7B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этой игре необходимо завязать глаза обоих участников платком. </w:t>
      </w:r>
      <w:proofErr w:type="gramStart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называет какую-то часть лица или тела (ухо, нос, бровь, рука и т. п., а ребенок быстро прикасается к ней.</w:t>
      </w:r>
      <w:proofErr w:type="gramEnd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 часть называет ребенок, а прикасается к ней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 игра способствует развитию органов осязания, внимания и быстрой реакции.</w:t>
      </w:r>
    </w:p>
    <w:p w:rsidR="00FD7BF4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«Поиск»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Сообща рассматривать книжку с картинками.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С первой картинки начинается 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вижу что-то, оно большое, зеленое, вкусное! Что это?</w:t>
      </w:r>
      <w:proofErr w:type="gramStart"/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огда это что-то будет найдено, поменяться ролями.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способствует развитию речи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(составлению описательного рассказа)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D7BF4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«Отгадай»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Для игры необходимы картинки с изображениями знакомых детям предметов.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 говорит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 руках у него волшебная картинка. Если отгадаешь, что на ней изображено, возьмешь картинку себе.</w:t>
      </w:r>
    </w:p>
    <w:p w:rsidR="00FD7BF4" w:rsidRPr="00A83AED" w:rsidRDefault="00FD7BF4" w:rsidP="00FD7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этого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рассказывает о предмете, перечисляя его характерные 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признаки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: цвет, форму, величину, назначение, способы действия.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меняетесь ролями.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развивает образное мышление, целостное представление об окружающих предметах, умение составлять описательный рассказ.</w:t>
      </w:r>
    </w:p>
    <w:p w:rsidR="00FD7BF4" w:rsidRPr="00A83AED" w:rsidRDefault="00FD7BF4" w:rsidP="00FD7B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«Угадай предмет»</w:t>
      </w:r>
    </w:p>
    <w:p w:rsidR="00FD7BF4" w:rsidRPr="00A83AED" w:rsidRDefault="00FD7BF4" w:rsidP="00FD7B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заключается в том, что взрослый выбирает любой предмет, находящийся в комнате, и описывает его ребенку. После того, как предмет будет отгадан, </w:t>
      </w:r>
      <w:proofErr w:type="gramStart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играющие</w:t>
      </w:r>
      <w:proofErr w:type="gramEnd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меняются ролями.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усложнить задание, можно предложить ребенку самому задавать вопросы о загаданном предмете.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направлена на развитие способности к анализу и синтезу, развитию речи.</w:t>
      </w:r>
    </w:p>
    <w:p w:rsidR="00FD7BF4" w:rsidRDefault="00FD7BF4" w:rsidP="00FD7B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8EB" w:rsidRDefault="003668EB" w:rsidP="003668EB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31BA" w:rsidRPr="001E649B" w:rsidRDefault="005431BA" w:rsidP="0029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sectPr w:rsidR="005431BA" w:rsidRPr="001E649B" w:rsidSect="00A83AE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7177"/>
    <w:multiLevelType w:val="hybridMultilevel"/>
    <w:tmpl w:val="B6C8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4B"/>
    <w:rsid w:val="000945DA"/>
    <w:rsid w:val="00095F92"/>
    <w:rsid w:val="000A7C9A"/>
    <w:rsid w:val="00143350"/>
    <w:rsid w:val="001C72CA"/>
    <w:rsid w:val="001E649B"/>
    <w:rsid w:val="00217D84"/>
    <w:rsid w:val="00250914"/>
    <w:rsid w:val="00294B1E"/>
    <w:rsid w:val="002C46CA"/>
    <w:rsid w:val="00300EDD"/>
    <w:rsid w:val="0036291F"/>
    <w:rsid w:val="003668EB"/>
    <w:rsid w:val="00407B71"/>
    <w:rsid w:val="00414FA2"/>
    <w:rsid w:val="0053437E"/>
    <w:rsid w:val="005431BA"/>
    <w:rsid w:val="00584629"/>
    <w:rsid w:val="00603A36"/>
    <w:rsid w:val="00642602"/>
    <w:rsid w:val="006F76BE"/>
    <w:rsid w:val="00762B2E"/>
    <w:rsid w:val="007D164A"/>
    <w:rsid w:val="007E3990"/>
    <w:rsid w:val="007E712D"/>
    <w:rsid w:val="00831E9C"/>
    <w:rsid w:val="00881CA4"/>
    <w:rsid w:val="009853FF"/>
    <w:rsid w:val="00987EE1"/>
    <w:rsid w:val="00A137FD"/>
    <w:rsid w:val="00A83AED"/>
    <w:rsid w:val="00A93252"/>
    <w:rsid w:val="00AD4CC5"/>
    <w:rsid w:val="00B232D1"/>
    <w:rsid w:val="00B56C8D"/>
    <w:rsid w:val="00BC76E0"/>
    <w:rsid w:val="00BE4AF9"/>
    <w:rsid w:val="00BF0862"/>
    <w:rsid w:val="00BF36A8"/>
    <w:rsid w:val="00C31B7B"/>
    <w:rsid w:val="00C3563D"/>
    <w:rsid w:val="00C60547"/>
    <w:rsid w:val="00C72957"/>
    <w:rsid w:val="00CD0C43"/>
    <w:rsid w:val="00CD1382"/>
    <w:rsid w:val="00DE092C"/>
    <w:rsid w:val="00DF4AAA"/>
    <w:rsid w:val="00E307CA"/>
    <w:rsid w:val="00E550ED"/>
    <w:rsid w:val="00E6384B"/>
    <w:rsid w:val="00FD074A"/>
    <w:rsid w:val="00FD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43"/>
  </w:style>
  <w:style w:type="paragraph" w:styleId="1">
    <w:name w:val="heading 1"/>
    <w:basedOn w:val="a"/>
    <w:link w:val="10"/>
    <w:uiPriority w:val="9"/>
    <w:qFormat/>
    <w:rsid w:val="00E6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3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6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84B"/>
  </w:style>
  <w:style w:type="paragraph" w:styleId="a3">
    <w:name w:val="Normal (Web)"/>
    <w:basedOn w:val="a"/>
    <w:uiPriority w:val="99"/>
    <w:unhideWhenUsed/>
    <w:rsid w:val="00E6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8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Win10</cp:lastModifiedBy>
  <cp:revision>18</cp:revision>
  <cp:lastPrinted>2018-01-23T13:59:00Z</cp:lastPrinted>
  <dcterms:created xsi:type="dcterms:W3CDTF">2018-01-15T10:16:00Z</dcterms:created>
  <dcterms:modified xsi:type="dcterms:W3CDTF">2023-02-15T16:45:00Z</dcterms:modified>
</cp:coreProperties>
</file>